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896C" w14:textId="713DC135" w:rsidR="00874EFC" w:rsidRDefault="00E33616" w:rsidP="00874EFC">
      <w:pPr>
        <w:jc w:val="center"/>
        <w:rPr>
          <w:b/>
          <w:sz w:val="28"/>
        </w:rPr>
      </w:pPr>
      <w:r>
        <w:rPr>
          <w:rFonts w:ascii="Comic Sans MS" w:hAnsi="Comic Sans MS"/>
          <w:noProof/>
          <w:sz w:val="52"/>
          <w:szCs w:val="52"/>
        </w:rPr>
        <w:drawing>
          <wp:anchor distT="0" distB="0" distL="114300" distR="114300" simplePos="0" relativeHeight="251659264" behindDoc="0" locked="0" layoutInCell="1" allowOverlap="1" wp14:anchorId="0AF51B93" wp14:editId="363BE79F">
            <wp:simplePos x="0" y="0"/>
            <wp:positionH relativeFrom="margin">
              <wp:posOffset>-3810</wp:posOffset>
            </wp:positionH>
            <wp:positionV relativeFrom="margin">
              <wp:posOffset>8890</wp:posOffset>
            </wp:positionV>
            <wp:extent cx="1728470" cy="134874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ight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8470" cy="1348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589679" wp14:editId="5E9165A4">
            <wp:simplePos x="0" y="0"/>
            <wp:positionH relativeFrom="margin">
              <wp:posOffset>4575810</wp:posOffset>
            </wp:positionH>
            <wp:positionV relativeFrom="margin">
              <wp:posOffset>-1905</wp:posOffset>
            </wp:positionV>
            <wp:extent cx="1448435"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5m.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4843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3FC83B" w14:textId="4003EA3B" w:rsidR="00EB2986" w:rsidRPr="00211BC8" w:rsidRDefault="00EB2986" w:rsidP="00EB2986">
      <w:pPr>
        <w:jc w:val="center"/>
        <w:rPr>
          <w:rFonts w:ascii="Comic Sans MS" w:hAnsi="Comic Sans MS" w:cs="Arial"/>
          <w:b/>
          <w:sz w:val="52"/>
          <w:szCs w:val="52"/>
        </w:rPr>
      </w:pPr>
      <w:r>
        <w:rPr>
          <w:rFonts w:ascii="Comic Sans MS" w:hAnsi="Comic Sans MS"/>
          <w:b/>
          <w:sz w:val="52"/>
          <w:szCs w:val="52"/>
        </w:rPr>
        <w:t>MD5M Lions KidSight</w:t>
      </w:r>
    </w:p>
    <w:p w14:paraId="6BF14AA9" w14:textId="77777777" w:rsidR="00416DB9" w:rsidRPr="00060FA7" w:rsidRDefault="00416DB9" w:rsidP="00874EFC">
      <w:pPr>
        <w:jc w:val="center"/>
        <w:rPr>
          <w:rFonts w:ascii="Arial" w:hAnsi="Arial" w:cs="Arial"/>
          <w:b/>
          <w:szCs w:val="21"/>
        </w:rPr>
      </w:pPr>
      <w:r w:rsidRPr="00060FA7">
        <w:rPr>
          <w:rFonts w:ascii="Arial" w:hAnsi="Arial"/>
          <w:b/>
          <w:szCs w:val="21"/>
        </w:rPr>
        <w:t>Natiijooyinka Baaritaanka Aragga</w:t>
      </w:r>
    </w:p>
    <w:p w14:paraId="22CA1D52" w14:textId="77777777" w:rsidR="0019107C" w:rsidRPr="00060FA7" w:rsidRDefault="0019107C" w:rsidP="009661D8">
      <w:pPr>
        <w:rPr>
          <w:sz w:val="22"/>
          <w:szCs w:val="21"/>
        </w:rPr>
      </w:pPr>
      <w:r w:rsidRPr="00060FA7">
        <w:rPr>
          <w:sz w:val="22"/>
          <w:szCs w:val="21"/>
        </w:rPr>
        <w:t>Waalidka Qaaliga ahow,</w:t>
      </w:r>
    </w:p>
    <w:p w14:paraId="3ED3AA3B" w14:textId="28F84E51" w:rsidR="0019107C" w:rsidRPr="00060FA7" w:rsidRDefault="0019107C" w:rsidP="009661D8">
      <w:pPr>
        <w:rPr>
          <w:sz w:val="22"/>
          <w:szCs w:val="21"/>
        </w:rPr>
      </w:pPr>
      <w:r w:rsidRPr="00060FA7">
        <w:rPr>
          <w:sz w:val="22"/>
          <w:szCs w:val="21"/>
        </w:rPr>
        <w:t xml:space="preserve">Cunugaaga ____________________________________ waxaa loo </w:t>
      </w:r>
      <w:r w:rsidRPr="00060FA7">
        <w:rPr>
          <w:b/>
          <w:sz w:val="22"/>
          <w:szCs w:val="21"/>
        </w:rPr>
        <w:t>baaray</w:t>
      </w:r>
      <w:r w:rsidRPr="00060FA7">
        <w:rPr>
          <w:sz w:val="22"/>
          <w:szCs w:val="21"/>
        </w:rPr>
        <w:t xml:space="preserve"> dhibaatooyinka aragga suurtagalka ah ee ay sameeyeen mutadawiciin tababaran oo ka socday </w:t>
      </w:r>
      <w:bookmarkStart w:id="0" w:name="_Hlk491705549"/>
      <w:r w:rsidRPr="00060FA7">
        <w:rPr>
          <w:sz w:val="22"/>
          <w:szCs w:val="21"/>
        </w:rPr>
        <w:t xml:space="preserve"> </w:t>
      </w:r>
      <w:sdt>
        <w:sdtPr>
          <w:rPr>
            <w:sz w:val="22"/>
            <w:szCs w:val="21"/>
          </w:rPr>
          <w:id w:val="-360516905"/>
          <w:placeholder>
            <w:docPart w:val="D9FEDA3C9D2049D685744A3932E187D3"/>
          </w:placeholder>
          <w:showingPlcHdr/>
        </w:sdtPr>
        <w:sdtContent>
          <w:r>
            <w:rPr>
              <w:b/>
              <w:color w:val="0070C0"/>
            </w:rPr>
            <w:t xml:space="preserve">&lt;&lt;&lt; --- </w:t>
          </w:r>
          <w:r w:rsidR="00ED0E37">
            <w:rPr>
              <w:rStyle w:val="PlaceholderText"/>
              <w:b/>
              <w:color w:val="0070C0"/>
              <w:lang w:val="en-US"/>
            </w:rPr>
            <w:t>Click to enter Club Name</w:t>
          </w:r>
          <w:r>
            <w:rPr>
              <w:rStyle w:val="PlaceholderText"/>
              <w:b/>
              <w:color w:val="0070C0"/>
            </w:rPr>
            <w:t xml:space="preserve"> --- &gt;&gt;&gt;</w:t>
          </w:r>
        </w:sdtContent>
      </w:sdt>
      <w:bookmarkEnd w:id="0"/>
      <w:r w:rsidRPr="00060FA7">
        <w:rPr>
          <w:sz w:val="22"/>
          <w:szCs w:val="21"/>
        </w:rPr>
        <w:t xml:space="preserve"> Naadiga Lions Club.</w:t>
      </w:r>
    </w:p>
    <w:p w14:paraId="5936724C" w14:textId="110BFD25" w:rsidR="0019107C" w:rsidRPr="00060FA7" w:rsidRDefault="0019107C" w:rsidP="009661D8">
      <w:pPr>
        <w:rPr>
          <w:sz w:val="22"/>
          <w:szCs w:val="21"/>
        </w:rPr>
      </w:pPr>
      <w:r w:rsidRPr="00060FA7">
        <w:rPr>
          <w:b/>
          <w:sz w:val="22"/>
          <w:szCs w:val="21"/>
        </w:rPr>
        <w:t>Ma jirin wax dhibaato halis ah oo dhinaca aragga ah oo la ogaaday,</w:t>
      </w:r>
      <w:r w:rsidRPr="00060FA7">
        <w:rPr>
          <w:sz w:val="22"/>
          <w:szCs w:val="21"/>
        </w:rPr>
        <w:t xml:space="preserve"> laakin waxaa muhiim ah in la ogaado in baaritaankaan </w:t>
      </w:r>
      <w:r w:rsidRPr="00060FA7">
        <w:rPr>
          <w:b/>
          <w:sz w:val="22"/>
          <w:szCs w:val="21"/>
        </w:rPr>
        <w:t>uusan</w:t>
      </w:r>
      <w:r w:rsidRPr="00060FA7">
        <w:rPr>
          <w:sz w:val="22"/>
          <w:szCs w:val="21"/>
        </w:rPr>
        <w:t xml:space="preserve"> badaleynin baahida loo qabo baaritaan indho oo lala yeeso xirfadle baaritaan indho.</w:t>
      </w:r>
    </w:p>
    <w:p w14:paraId="18CBB7C9" w14:textId="2646D7D3" w:rsidR="0019107C" w:rsidRPr="00060FA7" w:rsidRDefault="0019107C" w:rsidP="009661D8">
      <w:pPr>
        <w:rPr>
          <w:sz w:val="22"/>
          <w:szCs w:val="21"/>
        </w:rPr>
      </w:pPr>
      <w:r w:rsidRPr="00060FA7">
        <w:rPr>
          <w:b/>
          <w:bCs/>
          <w:sz w:val="22"/>
          <w:szCs w:val="21"/>
        </w:rPr>
        <w:t>Naadiyada Lions Clubs iyo ururada kale sida Akademiyada Mareykanka ee Caruurta ayaa ku talinaya baaritaanada aragga iyo baaritaanada indhaha ee xirfadle caafimaad, taas oo qayb ka ah baaritaannada caafimaadka ee caadiga ah ee carruurta.</w:t>
      </w:r>
      <w:r w:rsidRPr="00060FA7">
        <w:rPr>
          <w:sz w:val="22"/>
          <w:szCs w:val="21"/>
        </w:rPr>
        <w:t xml:space="preserve">  </w:t>
      </w:r>
    </w:p>
    <w:p w14:paraId="6875CF26" w14:textId="53A1365A" w:rsidR="00952DEF" w:rsidRPr="00060FA7" w:rsidRDefault="00627D03" w:rsidP="009661D8">
      <w:pPr>
        <w:rPr>
          <w:sz w:val="22"/>
          <w:szCs w:val="21"/>
        </w:rPr>
      </w:pPr>
      <w:bookmarkStart w:id="1" w:name="_Hlk491706252"/>
      <w:r w:rsidRPr="00060FA7">
        <w:rPr>
          <w:b/>
          <w:bCs/>
          <w:color w:val="000000" w:themeColor="text1"/>
          <w:sz w:val="22"/>
          <w:szCs w:val="21"/>
        </w:rPr>
        <w:t>Haddii sanduuqa "Aan la Awoodin in la Baaro"</w:t>
      </w:r>
      <w:r w:rsidRPr="00060FA7">
        <w:rPr>
          <w:color w:val="000000" w:themeColor="text1"/>
          <w:sz w:val="22"/>
          <w:szCs w:val="21"/>
        </w:rPr>
        <w:t xml:space="preserve"> la saxo, taas macnaheedu waa in qalabkeena awoodi waayay inuu helo natiijo sax ah.  Haddii aad ka shakisan tahay in ilmahaagu uu qabo dhibaato xagga aragga ah, waxaanu kugula talineynaa baaritaan xirfadle caafimaad oo aad la yeelato bixiyahaaga daryeelka indhaha.</w:t>
      </w:r>
    </w:p>
    <w:p w14:paraId="5A565C41" w14:textId="32A37545" w:rsidR="00FA626F" w:rsidRPr="00060FA7" w:rsidRDefault="00874EFC" w:rsidP="009661D8">
      <w:pPr>
        <w:rPr>
          <w:sz w:val="22"/>
          <w:szCs w:val="21"/>
        </w:rPr>
      </w:pPr>
      <w:r w:rsidRPr="00060FA7">
        <w:rPr>
          <w:sz w:val="22"/>
          <w:szCs w:val="21"/>
        </w:rPr>
        <w:t xml:space="preserve">Haddii aad qabto wax su'aalo ah oo ku saabsan baaritaankan, fadlan xor u noqo inaad la xiriirto </w:t>
      </w:r>
      <w:sdt>
        <w:sdtPr>
          <w:rPr>
            <w:sz w:val="22"/>
            <w:szCs w:val="21"/>
          </w:rPr>
          <w:id w:val="-475757124"/>
          <w:placeholder>
            <w:docPart w:val="ACE9A589EFD8401697ADB9F10D828329"/>
          </w:placeholder>
          <w:showingPlcHdr/>
        </w:sdtPr>
        <w:sdtContent>
          <w:r>
            <w:rPr>
              <w:b/>
              <w:color w:val="0070C0"/>
            </w:rPr>
            <w:t xml:space="preserve">&lt;&lt;&lt; --- </w:t>
          </w:r>
          <w:r w:rsidR="00ED0E37">
            <w:rPr>
              <w:b/>
              <w:color w:val="0070C0"/>
              <w:lang w:val="en-US"/>
            </w:rPr>
            <w:t>Click to enter Name &amp; Contact info for your District Chair</w:t>
          </w:r>
          <w:r>
            <w:rPr>
              <w:rStyle w:val="PlaceholderText"/>
              <w:b/>
              <w:color w:val="0070C0"/>
            </w:rPr>
            <w:t xml:space="preserve"> --- &gt;&gt;&gt;</w:t>
          </w:r>
        </w:sdtContent>
      </w:sdt>
      <w:r w:rsidRPr="00060FA7">
        <w:rPr>
          <w:sz w:val="22"/>
          <w:szCs w:val="21"/>
        </w:rPr>
        <w:t xml:space="preserve"> </w:t>
      </w:r>
    </w:p>
    <w:bookmarkEnd w:id="1"/>
    <w:p w14:paraId="23BEA50D" w14:textId="558218F8" w:rsidR="00874EFC" w:rsidRPr="00060FA7" w:rsidRDefault="00874EFC" w:rsidP="009661D8">
      <w:pPr>
        <w:rPr>
          <w:sz w:val="22"/>
          <w:szCs w:val="21"/>
        </w:rPr>
      </w:pPr>
      <w:r w:rsidRPr="00060FA7">
        <w:rPr>
          <w:sz w:val="22"/>
          <w:szCs w:val="21"/>
        </w:rPr>
        <w:t>Si daacad ah,</w:t>
      </w:r>
    </w:p>
    <w:bookmarkStart w:id="2" w:name="_Hlk491706267" w:displacedByCustomXml="next"/>
    <w:sdt>
      <w:sdtPr>
        <w:rPr>
          <w:sz w:val="22"/>
          <w:szCs w:val="21"/>
        </w:rPr>
        <w:id w:val="-406535560"/>
        <w:placeholder>
          <w:docPart w:val="09D22BCBA1314242A4D07F8238BF7062"/>
        </w:placeholder>
        <w:showingPlcHdr/>
      </w:sdtPr>
      <w:sdtContent>
        <w:p w14:paraId="63CEAF06" w14:textId="03F5CB6D" w:rsidR="00A26552" w:rsidRPr="00060FA7" w:rsidRDefault="00A26552" w:rsidP="00A26552">
          <w:pPr>
            <w:rPr>
              <w:sz w:val="22"/>
              <w:szCs w:val="21"/>
            </w:rPr>
          </w:pPr>
          <w:r>
            <w:rPr>
              <w:b/>
              <w:color w:val="0070C0"/>
            </w:rPr>
            <w:t xml:space="preserve">&lt;&lt;&lt; --- </w:t>
          </w:r>
          <w:r w:rsidR="00ED0E37">
            <w:rPr>
              <w:b/>
              <w:color w:val="0070C0"/>
              <w:lang w:val="en-US"/>
            </w:rPr>
            <w:t>Click to enter your name</w:t>
          </w:r>
          <w:r>
            <w:rPr>
              <w:rStyle w:val="PlaceholderText"/>
              <w:b/>
              <w:color w:val="0070C0"/>
            </w:rPr>
            <w:t xml:space="preserve"> --- &gt;&gt;&gt;</w:t>
          </w:r>
        </w:p>
      </w:sdtContent>
    </w:sdt>
    <w:bookmarkEnd w:id="2" w:displacedByCustomXml="prev"/>
    <w:p w14:paraId="45421F09" w14:textId="0E36844D" w:rsidR="00952DEF" w:rsidRPr="00060FA7" w:rsidRDefault="00000000" w:rsidP="00A26552">
      <w:pPr>
        <w:rPr>
          <w:sz w:val="22"/>
          <w:szCs w:val="21"/>
        </w:rPr>
      </w:pPr>
      <w:sdt>
        <w:sdtPr>
          <w:rPr>
            <w:sz w:val="22"/>
            <w:szCs w:val="21"/>
          </w:rPr>
          <w:id w:val="1762715647"/>
          <w:lock w:val="sdtLocked"/>
          <w14:checkbox>
            <w14:checked w14:val="0"/>
            <w14:checkedState w14:val="2612" w14:font="MS Gothic"/>
            <w14:uncheckedState w14:val="2610" w14:font="MS Gothic"/>
          </w14:checkbox>
        </w:sdtPr>
        <w:sdtContent>
          <w:r w:rsidR="00627D03" w:rsidRPr="00060FA7">
            <w:rPr>
              <w:rFonts w:ascii="MS Gothic" w:eastAsia="MS Gothic" w:hAnsi="MS Gothic" w:hint="eastAsia"/>
              <w:sz w:val="22"/>
              <w:szCs w:val="21"/>
            </w:rPr>
            <w:t>☐</w:t>
          </w:r>
        </w:sdtContent>
      </w:sdt>
      <w:r w:rsidRPr="00060FA7">
        <w:rPr>
          <w:rStyle w:val="PlaceholderText"/>
          <w:b/>
          <w:szCs w:val="24"/>
        </w:rPr>
        <w:t xml:space="preserve"> Aan La Awoodin In La Baaro</w:t>
      </w:r>
    </w:p>
    <w:p w14:paraId="14BA97F5" w14:textId="556456A3" w:rsidR="008115FD" w:rsidRPr="00060FA7" w:rsidRDefault="008115FD" w:rsidP="008115FD">
      <w:pPr>
        <w:tabs>
          <w:tab w:val="left" w:pos="1092"/>
        </w:tabs>
        <w:rPr>
          <w:sz w:val="22"/>
          <w:szCs w:val="21"/>
        </w:rPr>
      </w:pPr>
      <w:r w:rsidRPr="00060FA7">
        <w:rPr>
          <w:sz w:val="22"/>
          <w:szCs w:val="21"/>
        </w:rPr>
        <w:tab/>
      </w:r>
    </w:p>
    <w:p w14:paraId="3E7ECBAE" w14:textId="6ECA31FF" w:rsidR="00874EFC" w:rsidRPr="00416DB9" w:rsidRDefault="002D0191" w:rsidP="00874EFC">
      <w:pPr>
        <w:jc w:val="center"/>
        <w:rPr>
          <w:rFonts w:ascii="Arial" w:hAnsi="Arial" w:cs="Arial"/>
          <w:b/>
          <w:sz w:val="96"/>
          <w:szCs w:val="96"/>
        </w:rPr>
      </w:pPr>
      <w:r w:rsidRPr="00060FA7">
        <w:rPr>
          <w:rFonts w:ascii="Arial" w:hAnsi="Arial"/>
          <w:b/>
          <w:sz w:val="72"/>
          <w:szCs w:val="72"/>
        </w:rPr>
        <w:t>AAN LA GUDBIN</w:t>
      </w:r>
    </w:p>
    <w:sectPr w:rsidR="00874EFC" w:rsidRPr="00416DB9">
      <w:footerReference w:type="default" r:id="rId8"/>
      <w:pgSz w:w="12240" w:h="15840" w:code="1"/>
      <w:pgMar w:top="1008"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BDAA" w14:textId="77777777" w:rsidR="00DA6E65" w:rsidRDefault="00DA6E65" w:rsidP="00874EFC">
      <w:r>
        <w:separator/>
      </w:r>
    </w:p>
  </w:endnote>
  <w:endnote w:type="continuationSeparator" w:id="0">
    <w:p w14:paraId="2465962E" w14:textId="77777777" w:rsidR="00DA6E65" w:rsidRDefault="00DA6E65" w:rsidP="0087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D0E37" w:rsidRPr="00ED0E37" w14:paraId="6AD9EC05" w14:textId="77777777" w:rsidTr="00ED0E37">
      <w:tc>
        <w:tcPr>
          <w:tcW w:w="4819" w:type="dxa"/>
        </w:tcPr>
        <w:p w14:paraId="6BE452A1" w14:textId="77777777" w:rsidR="00ED0E37" w:rsidRPr="00ED0E37" w:rsidRDefault="00ED0E37" w:rsidP="003E2D5C">
          <w:pPr>
            <w:rPr>
              <w:rFonts w:ascii="Arial" w:hAnsi="Arial"/>
              <w:lang w:val="en-US"/>
            </w:rPr>
          </w:pPr>
          <w:r w:rsidRPr="00ED0E37">
            <w:rPr>
              <w:rFonts w:ascii="Arial" w:hAnsi="Arial"/>
            </w:rPr>
            <w:t>MD5M 2023-01-26</w:t>
          </w:r>
        </w:p>
      </w:tc>
      <w:tc>
        <w:tcPr>
          <w:tcW w:w="4819" w:type="dxa"/>
        </w:tcPr>
        <w:p w14:paraId="3142CDB2" w14:textId="77777777" w:rsidR="00ED0E37" w:rsidRPr="00ED0E37" w:rsidRDefault="00ED0E37" w:rsidP="00ED0E37">
          <w:pPr>
            <w:jc w:val="right"/>
            <w:rPr>
              <w:rFonts w:ascii="Arial" w:hAnsi="Arial" w:cs="Arial"/>
              <w:sz w:val="16"/>
              <w:szCs w:val="16"/>
              <w:lang w:val="en-US"/>
            </w:rPr>
          </w:pPr>
          <w:r w:rsidRPr="00ED0E37">
            <w:rPr>
              <w:rFonts w:ascii="Arial" w:hAnsi="Arial"/>
              <w:sz w:val="16"/>
              <w:szCs w:val="16"/>
              <w:lang w:val="en-US"/>
            </w:rPr>
            <w:t>Results - Not Referred - Somali</w:t>
          </w:r>
        </w:p>
      </w:tc>
    </w:tr>
  </w:tbl>
  <w:p w14:paraId="0C22CD90" w14:textId="77777777" w:rsidR="008E4AB4" w:rsidRDefault="008E4AB4" w:rsidP="00ED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EB2E" w14:textId="77777777" w:rsidR="00DA6E65" w:rsidRDefault="00DA6E65" w:rsidP="00874EFC">
      <w:r>
        <w:separator/>
      </w:r>
    </w:p>
  </w:footnote>
  <w:footnote w:type="continuationSeparator" w:id="0">
    <w:p w14:paraId="206D156F" w14:textId="77777777" w:rsidR="00DA6E65" w:rsidRDefault="00DA6E65" w:rsidP="00874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xbzj54tJTWJxNOYNSxFluSeejNsbQNdq3Kpa/cmDOC6jWePhII5MMdVF0fsUHjegf7SI4T79pZ9aeh+9wLBiQw==" w:salt="CToXJpcWjSzgwCVmyQems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FC"/>
    <w:rsid w:val="00060FA7"/>
    <w:rsid w:val="000A06A4"/>
    <w:rsid w:val="000A3382"/>
    <w:rsid w:val="000A6B6D"/>
    <w:rsid w:val="000B345F"/>
    <w:rsid w:val="000F4BD3"/>
    <w:rsid w:val="001843BC"/>
    <w:rsid w:val="0019107C"/>
    <w:rsid w:val="002D0191"/>
    <w:rsid w:val="002E2403"/>
    <w:rsid w:val="00312476"/>
    <w:rsid w:val="00324316"/>
    <w:rsid w:val="0034572F"/>
    <w:rsid w:val="00354270"/>
    <w:rsid w:val="00386C00"/>
    <w:rsid w:val="00416DB9"/>
    <w:rsid w:val="00423273"/>
    <w:rsid w:val="004B51D4"/>
    <w:rsid w:val="004E3225"/>
    <w:rsid w:val="004F6681"/>
    <w:rsid w:val="00517637"/>
    <w:rsid w:val="00590994"/>
    <w:rsid w:val="0060528F"/>
    <w:rsid w:val="00627D03"/>
    <w:rsid w:val="006D6435"/>
    <w:rsid w:val="00790193"/>
    <w:rsid w:val="007B732F"/>
    <w:rsid w:val="007E4539"/>
    <w:rsid w:val="008008BD"/>
    <w:rsid w:val="008115FD"/>
    <w:rsid w:val="00874EFC"/>
    <w:rsid w:val="008E4AB4"/>
    <w:rsid w:val="008E6799"/>
    <w:rsid w:val="009124E2"/>
    <w:rsid w:val="00923F83"/>
    <w:rsid w:val="00951E5A"/>
    <w:rsid w:val="00952DEF"/>
    <w:rsid w:val="009532D5"/>
    <w:rsid w:val="009661D8"/>
    <w:rsid w:val="00977AE9"/>
    <w:rsid w:val="00A052BD"/>
    <w:rsid w:val="00A1112B"/>
    <w:rsid w:val="00A26552"/>
    <w:rsid w:val="00AA550E"/>
    <w:rsid w:val="00AA79BA"/>
    <w:rsid w:val="00AB49F0"/>
    <w:rsid w:val="00AD4192"/>
    <w:rsid w:val="00B00C0A"/>
    <w:rsid w:val="00B07FFA"/>
    <w:rsid w:val="00B369F9"/>
    <w:rsid w:val="00B44937"/>
    <w:rsid w:val="00CD4FB9"/>
    <w:rsid w:val="00D859F2"/>
    <w:rsid w:val="00DA6E65"/>
    <w:rsid w:val="00DB4086"/>
    <w:rsid w:val="00DC32A5"/>
    <w:rsid w:val="00DC697F"/>
    <w:rsid w:val="00E00B6E"/>
    <w:rsid w:val="00E30C96"/>
    <w:rsid w:val="00E33616"/>
    <w:rsid w:val="00E34785"/>
    <w:rsid w:val="00E417B2"/>
    <w:rsid w:val="00E46747"/>
    <w:rsid w:val="00E6028F"/>
    <w:rsid w:val="00E61F4F"/>
    <w:rsid w:val="00E62DEF"/>
    <w:rsid w:val="00E72078"/>
    <w:rsid w:val="00EB2986"/>
    <w:rsid w:val="00ED0E37"/>
    <w:rsid w:val="00F360DC"/>
    <w:rsid w:val="00FA626F"/>
    <w:rsid w:val="00FC59F7"/>
    <w:rsid w:val="00FD72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99939"/>
  <w15:docId w15:val="{53382413-F2F2-4AA6-A855-21B32C30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6F"/>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FC"/>
    <w:pPr>
      <w:tabs>
        <w:tab w:val="center" w:pos="4680"/>
        <w:tab w:val="right" w:pos="9360"/>
      </w:tabs>
    </w:pPr>
  </w:style>
  <w:style w:type="character" w:customStyle="1" w:styleId="HeaderChar">
    <w:name w:val="Header Char"/>
    <w:basedOn w:val="DefaultParagraphFont"/>
    <w:link w:val="Header"/>
    <w:uiPriority w:val="99"/>
    <w:rsid w:val="00874EFC"/>
    <w:rPr>
      <w:rFonts w:ascii="Times New Roman" w:eastAsia="Times New Roman" w:hAnsi="Times New Roman" w:cs="Times New Roman"/>
      <w:sz w:val="20"/>
      <w:szCs w:val="20"/>
    </w:rPr>
  </w:style>
  <w:style w:type="character" w:styleId="Hyperlink">
    <w:name w:val="Hyperlink"/>
    <w:uiPriority w:val="99"/>
    <w:unhideWhenUsed/>
    <w:rsid w:val="00874EFC"/>
    <w:rPr>
      <w:color w:val="0000FF"/>
      <w:u w:val="single"/>
    </w:rPr>
  </w:style>
  <w:style w:type="paragraph" w:styleId="Footer">
    <w:name w:val="footer"/>
    <w:basedOn w:val="Normal"/>
    <w:link w:val="FooterChar"/>
    <w:uiPriority w:val="99"/>
    <w:unhideWhenUsed/>
    <w:rsid w:val="00874EFC"/>
    <w:pPr>
      <w:tabs>
        <w:tab w:val="center" w:pos="4680"/>
        <w:tab w:val="right" w:pos="9360"/>
      </w:tabs>
    </w:pPr>
  </w:style>
  <w:style w:type="character" w:customStyle="1" w:styleId="FooterChar">
    <w:name w:val="Footer Char"/>
    <w:basedOn w:val="DefaultParagraphFont"/>
    <w:link w:val="Footer"/>
    <w:uiPriority w:val="99"/>
    <w:rsid w:val="00874E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2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78"/>
    <w:rPr>
      <w:rFonts w:ascii="Segoe UI" w:eastAsia="Times New Roman" w:hAnsi="Segoe UI" w:cs="Segoe UI"/>
      <w:sz w:val="18"/>
      <w:szCs w:val="18"/>
    </w:rPr>
  </w:style>
  <w:style w:type="character" w:styleId="PlaceholderText">
    <w:name w:val="Placeholder Text"/>
    <w:basedOn w:val="DefaultParagraphFont"/>
    <w:uiPriority w:val="99"/>
    <w:semiHidden/>
    <w:rsid w:val="009661D8"/>
    <w:rPr>
      <w:color w:val="808080"/>
    </w:rPr>
  </w:style>
  <w:style w:type="table" w:styleId="TableGrid">
    <w:name w:val="Table Grid"/>
    <w:basedOn w:val="TableNormal"/>
    <w:uiPriority w:val="39"/>
    <w:rsid w:val="00ED0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EDA3C9D2049D685744A3932E187D3"/>
        <w:category>
          <w:name w:val="General"/>
          <w:gallery w:val="placeholder"/>
        </w:category>
        <w:types>
          <w:type w:val="bbPlcHdr"/>
        </w:types>
        <w:behaviors>
          <w:behavior w:val="content"/>
        </w:behaviors>
        <w:guid w:val="{91CFCC43-EB27-4C1A-B41D-5A63934C69DF}"/>
      </w:docPartPr>
      <w:docPartBody>
        <w:p w:rsidR="00131F18" w:rsidRDefault="00EC4745" w:rsidP="00EC4745">
          <w:pPr>
            <w:pStyle w:val="D9FEDA3C9D2049D685744A3932E187D3"/>
          </w:pPr>
          <w:r>
            <w:rPr>
              <w:b/>
              <w:color w:val="0070C0"/>
            </w:rPr>
            <w:t xml:space="preserve">&lt;&lt;&lt; --- </w:t>
          </w:r>
          <w:r>
            <w:rPr>
              <w:rStyle w:val="PlaceholderText"/>
              <w:b/>
              <w:color w:val="0070C0"/>
              <w:lang w:val="en-US"/>
            </w:rPr>
            <w:t>Click to enter Club Name</w:t>
          </w:r>
          <w:r>
            <w:rPr>
              <w:rStyle w:val="PlaceholderText"/>
              <w:b/>
              <w:color w:val="0070C0"/>
            </w:rPr>
            <w:t xml:space="preserve"> --- &gt;&gt;&gt;</w:t>
          </w:r>
        </w:p>
      </w:docPartBody>
    </w:docPart>
    <w:docPart>
      <w:docPartPr>
        <w:name w:val="ACE9A589EFD8401697ADB9F10D828329"/>
        <w:category>
          <w:name w:val="General"/>
          <w:gallery w:val="placeholder"/>
        </w:category>
        <w:types>
          <w:type w:val="bbPlcHdr"/>
        </w:types>
        <w:behaviors>
          <w:behavior w:val="content"/>
        </w:behaviors>
        <w:guid w:val="{40B2C92E-650A-4762-86B4-66C032306CB0}"/>
      </w:docPartPr>
      <w:docPartBody>
        <w:p w:rsidR="00131F18" w:rsidRDefault="00EC4745" w:rsidP="00EC4745">
          <w:pPr>
            <w:pStyle w:val="ACE9A589EFD8401697ADB9F10D828329"/>
          </w:pPr>
          <w:r>
            <w:rPr>
              <w:b/>
              <w:color w:val="0070C0"/>
            </w:rPr>
            <w:t xml:space="preserve">&lt;&lt;&lt; --- </w:t>
          </w:r>
          <w:r>
            <w:rPr>
              <w:b/>
              <w:color w:val="0070C0"/>
              <w:lang w:val="en-US"/>
            </w:rPr>
            <w:t>Click to enter Name &amp; Contact info for your District Chair</w:t>
          </w:r>
          <w:r>
            <w:rPr>
              <w:rStyle w:val="PlaceholderText"/>
              <w:b/>
              <w:color w:val="0070C0"/>
            </w:rPr>
            <w:t xml:space="preserve"> --- &gt;&gt;&gt;</w:t>
          </w:r>
        </w:p>
      </w:docPartBody>
    </w:docPart>
    <w:docPart>
      <w:docPartPr>
        <w:name w:val="09D22BCBA1314242A4D07F8238BF7062"/>
        <w:category>
          <w:name w:val="General"/>
          <w:gallery w:val="placeholder"/>
        </w:category>
        <w:types>
          <w:type w:val="bbPlcHdr"/>
        </w:types>
        <w:behaviors>
          <w:behavior w:val="content"/>
        </w:behaviors>
        <w:guid w:val="{9E6F21F0-1943-42D1-A2B8-4E77C01F34FE}"/>
      </w:docPartPr>
      <w:docPartBody>
        <w:p w:rsidR="00131F18" w:rsidRDefault="00EC4745" w:rsidP="00EC4745">
          <w:pPr>
            <w:pStyle w:val="09D22BCBA1314242A4D07F8238BF7062"/>
          </w:pPr>
          <w:r>
            <w:rPr>
              <w:b/>
              <w:color w:val="0070C0"/>
            </w:rPr>
            <w:t xml:space="preserve">&lt;&lt;&lt; --- </w:t>
          </w:r>
          <w:r>
            <w:rPr>
              <w:b/>
              <w:color w:val="0070C0"/>
              <w:lang w:val="en-US"/>
            </w:rPr>
            <w:t>Click to enter your name</w:t>
          </w:r>
          <w:r>
            <w:rPr>
              <w:rStyle w:val="PlaceholderText"/>
              <w:b/>
              <w:color w:val="0070C0"/>
            </w:rPr>
            <w:t xml:space="preserv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3BD"/>
    <w:rsid w:val="000553BD"/>
    <w:rsid w:val="000D1DE5"/>
    <w:rsid w:val="00131F18"/>
    <w:rsid w:val="001E081C"/>
    <w:rsid w:val="002F02AE"/>
    <w:rsid w:val="003630B5"/>
    <w:rsid w:val="003B6513"/>
    <w:rsid w:val="003E5A7B"/>
    <w:rsid w:val="005023C2"/>
    <w:rsid w:val="0057599E"/>
    <w:rsid w:val="00580FDA"/>
    <w:rsid w:val="006401F3"/>
    <w:rsid w:val="0069683E"/>
    <w:rsid w:val="006C0B03"/>
    <w:rsid w:val="00710B0D"/>
    <w:rsid w:val="007328B3"/>
    <w:rsid w:val="00780747"/>
    <w:rsid w:val="007B7304"/>
    <w:rsid w:val="009031A2"/>
    <w:rsid w:val="00A33133"/>
    <w:rsid w:val="00B11930"/>
    <w:rsid w:val="00BD0DF9"/>
    <w:rsid w:val="00CB756D"/>
    <w:rsid w:val="00D458C6"/>
    <w:rsid w:val="00E65221"/>
    <w:rsid w:val="00EC4745"/>
    <w:rsid w:val="00F74EB5"/>
    <w:rsid w:val="00FE1A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745"/>
    <w:rPr>
      <w:color w:val="808080"/>
    </w:rPr>
  </w:style>
  <w:style w:type="paragraph" w:customStyle="1" w:styleId="D9FEDA3C9D2049D685744A3932E187D31">
    <w:name w:val="D9FEDA3C9D2049D685744A3932E187D31"/>
    <w:rsid w:val="001E081C"/>
    <w:pPr>
      <w:spacing w:after="200" w:line="276" w:lineRule="auto"/>
    </w:pPr>
    <w:rPr>
      <w:sz w:val="24"/>
      <w:lang w:val="so-SO"/>
    </w:rPr>
  </w:style>
  <w:style w:type="paragraph" w:customStyle="1" w:styleId="ACE9A589EFD8401697ADB9F10D8283291">
    <w:name w:val="ACE9A589EFD8401697ADB9F10D8283291"/>
    <w:rsid w:val="001E081C"/>
    <w:pPr>
      <w:spacing w:after="200" w:line="276" w:lineRule="auto"/>
    </w:pPr>
    <w:rPr>
      <w:sz w:val="24"/>
      <w:lang w:val="so-SO"/>
    </w:rPr>
  </w:style>
  <w:style w:type="paragraph" w:customStyle="1" w:styleId="09D22BCBA1314242A4D07F8238BF70621">
    <w:name w:val="09D22BCBA1314242A4D07F8238BF70621"/>
    <w:rsid w:val="001E081C"/>
    <w:pPr>
      <w:spacing w:after="200" w:line="276" w:lineRule="auto"/>
    </w:pPr>
    <w:rPr>
      <w:sz w:val="24"/>
      <w:lang w:val="so-SO"/>
    </w:rPr>
  </w:style>
  <w:style w:type="paragraph" w:customStyle="1" w:styleId="D9FEDA3C9D2049D685744A3932E187D3">
    <w:name w:val="D9FEDA3C9D2049D685744A3932E187D3"/>
    <w:rsid w:val="00EC4745"/>
    <w:pPr>
      <w:spacing w:after="200" w:line="276" w:lineRule="auto"/>
    </w:pPr>
    <w:rPr>
      <w:sz w:val="24"/>
      <w:lang w:val="so-SO"/>
    </w:rPr>
  </w:style>
  <w:style w:type="paragraph" w:customStyle="1" w:styleId="ACE9A589EFD8401697ADB9F10D828329">
    <w:name w:val="ACE9A589EFD8401697ADB9F10D828329"/>
    <w:rsid w:val="00EC4745"/>
    <w:pPr>
      <w:spacing w:after="200" w:line="276" w:lineRule="auto"/>
    </w:pPr>
    <w:rPr>
      <w:sz w:val="24"/>
      <w:lang w:val="so-SO"/>
    </w:rPr>
  </w:style>
  <w:style w:type="paragraph" w:customStyle="1" w:styleId="09D22BCBA1314242A4D07F8238BF7062">
    <w:name w:val="09D22BCBA1314242A4D07F8238BF7062"/>
    <w:rsid w:val="00EC4745"/>
    <w:pPr>
      <w:spacing w:after="200" w:line="276" w:lineRule="auto"/>
    </w:pPr>
    <w:rPr>
      <w:sz w:val="24"/>
      <w:lang w:val="so-S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Kelly III</dc:creator>
  <cp:lastModifiedBy>davidhmeyer@comcast.net</cp:lastModifiedBy>
  <cp:revision>7</cp:revision>
  <cp:lastPrinted>2016-01-05T17:44:00Z</cp:lastPrinted>
  <dcterms:created xsi:type="dcterms:W3CDTF">2023-01-26T17:11:00Z</dcterms:created>
  <dcterms:modified xsi:type="dcterms:W3CDTF">2023-02-15T02:11:00Z</dcterms:modified>
</cp:coreProperties>
</file>